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67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Mirror has inherent weakness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It can reflect no dubious feelings on face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It shall show what you represent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Rest everything is absent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It can show nothing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Except your movement for something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You had planned in advance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And you were showing before mirror as chance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You turn your face with angular happiness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 xml:space="preserve">Bring all kinds of feelings 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And present as if mirror is showing what you don’t know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And gives you signal to move or go ahead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Mirror is deceptively hiding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But deciding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What to present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Not what is absent!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You are not prepared to reveal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What is inside your mind to deal?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 xml:space="preserve">You have amassed wealth through unfair means 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 xml:space="preserve">And same thing surfaces here as happiness 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 xml:space="preserve">So mirror </w:t>
      </w:r>
      <w:r>
        <w:rPr>
          <w:sz w:val="28"/>
          <w:szCs w:val="28"/>
        </w:rPr>
        <w:t xml:space="preserve">actually </w:t>
      </w:r>
      <w:r w:rsidRPr="00AB3B24">
        <w:rPr>
          <w:sz w:val="28"/>
          <w:szCs w:val="28"/>
        </w:rPr>
        <w:t>shows what you want to</w:t>
      </w:r>
      <w:r>
        <w:rPr>
          <w:sz w:val="28"/>
          <w:szCs w:val="28"/>
        </w:rPr>
        <w:t>!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>And not what is fact or true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 xml:space="preserve">Your little physical movement </w:t>
      </w:r>
      <w:r>
        <w:rPr>
          <w:sz w:val="28"/>
          <w:szCs w:val="28"/>
        </w:rPr>
        <w:t xml:space="preserve">is clearly </w:t>
      </w:r>
      <w:r w:rsidRPr="00AB3B24">
        <w:rPr>
          <w:sz w:val="28"/>
          <w:szCs w:val="28"/>
        </w:rPr>
        <w:t>shown</w:t>
      </w:r>
    </w:p>
    <w:p w:rsidR="00AB3B24" w:rsidRPr="00AB3B24" w:rsidRDefault="00AB3B24" w:rsidP="00AB3B24">
      <w:pPr>
        <w:pStyle w:val="NoSpacing"/>
        <w:rPr>
          <w:sz w:val="28"/>
          <w:szCs w:val="28"/>
        </w:rPr>
      </w:pPr>
      <w:r w:rsidRPr="00AB3B24">
        <w:rPr>
          <w:sz w:val="28"/>
          <w:szCs w:val="28"/>
        </w:rPr>
        <w:t xml:space="preserve">But no what you </w:t>
      </w:r>
      <w:r>
        <w:rPr>
          <w:sz w:val="28"/>
          <w:szCs w:val="28"/>
        </w:rPr>
        <w:t xml:space="preserve">have </w:t>
      </w:r>
      <w:r w:rsidRPr="00AB3B24">
        <w:rPr>
          <w:sz w:val="28"/>
          <w:szCs w:val="28"/>
        </w:rPr>
        <w:t>masterly undergone</w:t>
      </w:r>
    </w:p>
    <w:p w:rsidR="00AB3B24" w:rsidRDefault="00AB3B24"/>
    <w:p w:rsidR="00AB3B24" w:rsidRDefault="00AB3B24"/>
    <w:p w:rsidR="00AB3B24" w:rsidRDefault="00AB3B24"/>
    <w:sectPr w:rsidR="00AB3B24" w:rsidSect="0075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B3B24"/>
    <w:rsid w:val="00077167"/>
    <w:rsid w:val="00757EB7"/>
    <w:rsid w:val="00AB3B24"/>
    <w:rsid w:val="00BC3286"/>
    <w:rsid w:val="00C62ECA"/>
    <w:rsid w:val="00D044ED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B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2015-05-19T07:29:00Z</dcterms:created>
  <dcterms:modified xsi:type="dcterms:W3CDTF">2015-05-19T07:39:00Z</dcterms:modified>
</cp:coreProperties>
</file>